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43C35" w14:textId="77777777" w:rsidR="0056125A" w:rsidRDefault="0056125A" w:rsidP="0056125A">
      <w:pPr>
        <w:pBdr>
          <w:bottom w:val="single" w:sz="4" w:space="1" w:color="auto"/>
        </w:pBdr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Course/Project:</w:t>
      </w:r>
    </w:p>
    <w:p w14:paraId="7ED68B1A" w14:textId="77777777" w:rsidR="0056125A" w:rsidRPr="008F677D" w:rsidRDefault="0056125A">
      <w:pPr>
        <w:rPr>
          <w:i/>
        </w:rPr>
      </w:pPr>
      <w:r w:rsidRPr="008F677D">
        <w:rPr>
          <w:i/>
        </w:rPr>
        <w:t>This form is designed to help you structure your research, keep track of what you are accomplishing, and simplify the process of creating your bibliography/works cited page.</w:t>
      </w:r>
    </w:p>
    <w:p w14:paraId="07A35A16" w14:textId="77777777" w:rsidR="0056125A" w:rsidRPr="008F677D" w:rsidRDefault="0056125A">
      <w:pPr>
        <w:rPr>
          <w:b/>
        </w:rPr>
      </w:pPr>
      <w:r w:rsidRPr="008F677D">
        <w:rPr>
          <w:b/>
        </w:rPr>
        <w:t>Purpose</w:t>
      </w:r>
    </w:p>
    <w:p w14:paraId="20C3B85D" w14:textId="77777777" w:rsidR="0056125A" w:rsidRDefault="0056125A" w:rsidP="0056125A">
      <w:pPr>
        <w:pStyle w:val="ListParagraph"/>
        <w:numPr>
          <w:ilvl w:val="0"/>
          <w:numId w:val="1"/>
        </w:numPr>
      </w:pPr>
      <w:r>
        <w:t xml:space="preserve">I am researching </w:t>
      </w:r>
      <w:r w:rsidR="00230632">
        <w:t>__</w:t>
      </w:r>
      <w:r w:rsidR="00DB01E4">
        <w:t>_______________________________________________________________________</w:t>
      </w:r>
      <w:r w:rsidR="00230632">
        <w:t>_</w:t>
      </w:r>
      <w:r>
        <w:t xml:space="preserve">, because I want to find out </w:t>
      </w:r>
      <w:r w:rsidR="00230632">
        <w:t>what/why/how __</w:t>
      </w:r>
      <w:r w:rsidR="00DB01E4">
        <w:t>___________________________________________________________________________________________________________________________________________________</w:t>
      </w:r>
      <w:r w:rsidR="00230632">
        <w:t>_ in order to help my reader understand __</w:t>
      </w:r>
      <w:r w:rsidR="00DB01E4">
        <w:t>__________________________________________________________________________________________________________________________________________________</w:t>
      </w:r>
      <w:r w:rsidR="00230632">
        <w:t>_</w:t>
      </w:r>
      <w:r w:rsidR="00DB01E4">
        <w:t>.</w:t>
      </w:r>
    </w:p>
    <w:p w14:paraId="0F848E5F" w14:textId="77777777" w:rsidR="00230632" w:rsidRDefault="00230632" w:rsidP="0056125A">
      <w:pPr>
        <w:pStyle w:val="ListParagraph"/>
        <w:numPr>
          <w:ilvl w:val="0"/>
          <w:numId w:val="1"/>
        </w:numPr>
      </w:pPr>
      <w:r>
        <w:t>Summarize what you know already about the subject.</w:t>
      </w:r>
    </w:p>
    <w:p w14:paraId="6B568A08" w14:textId="77777777" w:rsidR="00DB01E4" w:rsidRDefault="00DB01E4" w:rsidP="00DB01E4"/>
    <w:p w14:paraId="71FA4598" w14:textId="77777777" w:rsidR="00DB01E4" w:rsidRDefault="00DB01E4" w:rsidP="00DB01E4"/>
    <w:p w14:paraId="294CDF9E" w14:textId="77777777" w:rsidR="00DB01E4" w:rsidRDefault="00DB01E4" w:rsidP="00DB01E4"/>
    <w:p w14:paraId="052B6C92" w14:textId="77777777" w:rsidR="00DB01E4" w:rsidRDefault="00DB01E4" w:rsidP="00DB01E4"/>
    <w:p w14:paraId="6DF0CB0B" w14:textId="77777777" w:rsidR="00230632" w:rsidRDefault="00DB01E4" w:rsidP="0023063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753E5" wp14:editId="033A6FB5">
                <wp:simplePos x="0" y="0"/>
                <wp:positionH relativeFrom="column">
                  <wp:posOffset>2038350</wp:posOffset>
                </wp:positionH>
                <wp:positionV relativeFrom="paragraph">
                  <wp:posOffset>273050</wp:posOffset>
                </wp:positionV>
                <wp:extent cx="9525" cy="26670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A831D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21.5pt" to="161.25pt,2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 w:rsidR="00230632">
        <w:t>Note keywords or subject terms</w:t>
      </w:r>
      <w:r>
        <w:t xml:space="preserve"> (be sure to identify Boolean Operators, if plan to use)</w:t>
      </w:r>
      <w:r w:rsidR="00230632">
        <w:t>:</w:t>
      </w:r>
    </w:p>
    <w:p w14:paraId="49AA5311" w14:textId="77777777" w:rsidR="00DB01E4" w:rsidRDefault="00DB01E4" w:rsidP="008F677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C1B70" wp14:editId="5E1589BB">
                <wp:simplePos x="0" y="0"/>
                <wp:positionH relativeFrom="column">
                  <wp:posOffset>4095750</wp:posOffset>
                </wp:positionH>
                <wp:positionV relativeFrom="paragraph">
                  <wp:posOffset>9525</wp:posOffset>
                </wp:positionV>
                <wp:extent cx="9525" cy="26670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B87E3"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.75pt" to="323.25pt,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" strokecolor="black [3200]" strokeweight="1pt">
                <v:stroke joinstyle="miter"/>
              </v:line>
            </w:pict>
          </mc:Fallback>
        </mc:AlternateContent>
      </w:r>
      <w:r>
        <w:t>_______________________    _________________________   _______________________</w:t>
      </w:r>
    </w:p>
    <w:p w14:paraId="26418693" w14:textId="77777777" w:rsidR="00DB01E4" w:rsidRDefault="00DB01E4" w:rsidP="00DB01E4">
      <w:pPr>
        <w:ind w:left="360"/>
      </w:pPr>
      <w:r>
        <w:t>_______________________    _________________________   _______________________</w:t>
      </w:r>
    </w:p>
    <w:p w14:paraId="3AD46F3F" w14:textId="77777777" w:rsidR="00DB01E4" w:rsidRDefault="00DB01E4" w:rsidP="00DB01E4">
      <w:pPr>
        <w:ind w:left="360"/>
      </w:pPr>
      <w:r>
        <w:t>_______________________    _________________________   _______________________</w:t>
      </w:r>
    </w:p>
    <w:p w14:paraId="02BCA66C" w14:textId="77777777" w:rsidR="00DB01E4" w:rsidRDefault="00DB01E4" w:rsidP="00DB01E4">
      <w:pPr>
        <w:ind w:left="360"/>
      </w:pPr>
      <w:r>
        <w:t>_______________________    _________________________   _______________________</w:t>
      </w:r>
    </w:p>
    <w:p w14:paraId="1A492B3E" w14:textId="77777777" w:rsidR="00DB01E4" w:rsidRDefault="00DB01E4" w:rsidP="00DB01E4">
      <w:pPr>
        <w:ind w:left="360"/>
      </w:pPr>
      <w:r>
        <w:t>_______________________    _________________________   _______________________</w:t>
      </w:r>
    </w:p>
    <w:p w14:paraId="040CB13C" w14:textId="77777777" w:rsidR="00DB01E4" w:rsidRDefault="00DB01E4" w:rsidP="00DB01E4">
      <w:pPr>
        <w:ind w:left="360"/>
      </w:pPr>
      <w:r>
        <w:t>_______________________    _________________________   _______________________</w:t>
      </w:r>
    </w:p>
    <w:p w14:paraId="75F80EC1" w14:textId="77777777" w:rsidR="00DB01E4" w:rsidRDefault="00DB01E4" w:rsidP="00DB01E4">
      <w:pPr>
        <w:ind w:left="360"/>
      </w:pPr>
      <w:r>
        <w:t>_______________________    _________________________   _______________________</w:t>
      </w:r>
    </w:p>
    <w:p w14:paraId="485AF8A6" w14:textId="77777777" w:rsidR="00DB01E4" w:rsidRDefault="00DB01E4" w:rsidP="00DB01E4">
      <w:pPr>
        <w:ind w:left="360"/>
      </w:pPr>
      <w:r>
        <w:t>_______________________    _________________________   _______________________</w:t>
      </w:r>
    </w:p>
    <w:p w14:paraId="6501DFEE" w14:textId="77777777" w:rsidR="00DB01E4" w:rsidRDefault="00DB01E4" w:rsidP="00DB01E4">
      <w:pPr>
        <w:ind w:left="360"/>
      </w:pPr>
      <w:r>
        <w:t>_______________________    _________________________   _______________________</w:t>
      </w:r>
    </w:p>
    <w:p w14:paraId="13F88F52" w14:textId="77777777" w:rsidR="00DB01E4" w:rsidRDefault="00DB01E4" w:rsidP="008F677D">
      <w:pPr>
        <w:ind w:left="360"/>
      </w:pPr>
    </w:p>
    <w:p w14:paraId="419EF8CF" w14:textId="77777777" w:rsidR="00230632" w:rsidRDefault="00230632" w:rsidP="00DB01E4">
      <w:pPr>
        <w:spacing w:after="0" w:line="240" w:lineRule="auto"/>
        <w:ind w:left="360"/>
      </w:pPr>
      <w:r>
        <w:t>**Remember to include synonyms and alternate spellings in the list.</w:t>
      </w:r>
    </w:p>
    <w:p w14:paraId="0ABBE3A3" w14:textId="77777777" w:rsidR="00230632" w:rsidRDefault="00230632" w:rsidP="00DB01E4">
      <w:pPr>
        <w:spacing w:after="0" w:line="240" w:lineRule="auto"/>
        <w:ind w:left="360"/>
      </w:pPr>
      <w:r>
        <w:t>**Use keywords from what you already know or consult background sources, such as encyclopedias and dictionaries.</w:t>
      </w:r>
    </w:p>
    <w:p w14:paraId="65188DCC" w14:textId="77777777" w:rsidR="00230632" w:rsidRDefault="00230632" w:rsidP="00DB01E4">
      <w:pPr>
        <w:spacing w:after="0" w:line="240" w:lineRule="auto"/>
        <w:ind w:left="360"/>
      </w:pPr>
      <w:proofErr w:type="gramStart"/>
      <w:r>
        <w:t>!These</w:t>
      </w:r>
      <w:proofErr w:type="gramEnd"/>
      <w:r>
        <w:t xml:space="preserve"> will be your search terms/phrases!</w:t>
      </w:r>
    </w:p>
    <w:p w14:paraId="7A04C40A" w14:textId="77777777" w:rsidR="00DB01E4" w:rsidRDefault="00DB01E4" w:rsidP="00230632">
      <w:pPr>
        <w:rPr>
          <w:b/>
        </w:rPr>
      </w:pPr>
    </w:p>
    <w:p w14:paraId="23E1BA48" w14:textId="77777777" w:rsidR="00230632" w:rsidRPr="008F677D" w:rsidRDefault="00E57982" w:rsidP="00230632">
      <w:pPr>
        <w:rPr>
          <w:b/>
        </w:rPr>
      </w:pPr>
      <w:r w:rsidRPr="008F677D">
        <w:rPr>
          <w:b/>
        </w:rPr>
        <w:lastRenderedPageBreak/>
        <w:t>Sources</w:t>
      </w:r>
    </w:p>
    <w:p w14:paraId="25B41F5E" w14:textId="77777777" w:rsidR="00E57982" w:rsidRDefault="00DB01E4" w:rsidP="00E57982">
      <w:pPr>
        <w:pStyle w:val="ListParagraph"/>
        <w:numPr>
          <w:ilvl w:val="0"/>
          <w:numId w:val="2"/>
        </w:numPr>
      </w:pPr>
      <w:r>
        <w:t>Select</w:t>
      </w:r>
      <w:r w:rsidR="00E57982">
        <w:t xml:space="preserve"> Sources You Will be Consulting</w:t>
      </w:r>
    </w:p>
    <w:p w14:paraId="0A24305E" w14:textId="77777777" w:rsidR="00E57982" w:rsidRDefault="00E57982" w:rsidP="00DB01E4">
      <w:pPr>
        <w:pStyle w:val="ListParagraph"/>
        <w:numPr>
          <w:ilvl w:val="1"/>
          <w:numId w:val="4"/>
        </w:numPr>
      </w:pPr>
      <w:r>
        <w:t>Academic Journals (peer reviewed)</w:t>
      </w:r>
    </w:p>
    <w:p w14:paraId="29604A1C" w14:textId="77777777" w:rsidR="00E57982" w:rsidRDefault="00E57982" w:rsidP="00DB01E4">
      <w:pPr>
        <w:pStyle w:val="ListParagraph"/>
        <w:numPr>
          <w:ilvl w:val="1"/>
          <w:numId w:val="4"/>
        </w:numPr>
      </w:pPr>
      <w:r>
        <w:t>Newspapers</w:t>
      </w:r>
    </w:p>
    <w:p w14:paraId="6E07E458" w14:textId="77777777" w:rsidR="00E57982" w:rsidRDefault="00E57982" w:rsidP="00DB01E4">
      <w:pPr>
        <w:pStyle w:val="ListParagraph"/>
        <w:numPr>
          <w:ilvl w:val="1"/>
          <w:numId w:val="4"/>
        </w:numPr>
      </w:pPr>
      <w:r>
        <w:t>Magazines</w:t>
      </w:r>
    </w:p>
    <w:p w14:paraId="3FCFEB72" w14:textId="77777777" w:rsidR="00E57982" w:rsidRDefault="00E57982" w:rsidP="00DB01E4">
      <w:pPr>
        <w:pStyle w:val="ListParagraph"/>
        <w:numPr>
          <w:ilvl w:val="1"/>
          <w:numId w:val="4"/>
        </w:numPr>
      </w:pPr>
      <w:r>
        <w:t>Books</w:t>
      </w:r>
    </w:p>
    <w:p w14:paraId="26884869" w14:textId="77777777" w:rsidR="00E57982" w:rsidRDefault="00E57982" w:rsidP="00DB01E4">
      <w:pPr>
        <w:pStyle w:val="ListParagraph"/>
        <w:numPr>
          <w:ilvl w:val="1"/>
          <w:numId w:val="4"/>
        </w:numPr>
      </w:pPr>
      <w:r>
        <w:t>Websites</w:t>
      </w:r>
    </w:p>
    <w:p w14:paraId="554EAF5F" w14:textId="77777777" w:rsidR="00E57982" w:rsidRDefault="00E57982" w:rsidP="00DB01E4">
      <w:pPr>
        <w:pStyle w:val="ListParagraph"/>
        <w:numPr>
          <w:ilvl w:val="1"/>
          <w:numId w:val="4"/>
        </w:numPr>
      </w:pPr>
      <w:r>
        <w:t>Primary Sources</w:t>
      </w:r>
    </w:p>
    <w:p w14:paraId="46AAB770" w14:textId="77777777" w:rsidR="00E57982" w:rsidRDefault="00E57982" w:rsidP="00DB01E4">
      <w:pPr>
        <w:pStyle w:val="ListParagraph"/>
        <w:numPr>
          <w:ilvl w:val="1"/>
          <w:numId w:val="4"/>
        </w:numPr>
      </w:pPr>
      <w:r>
        <w:t>Images/Other Media</w:t>
      </w:r>
    </w:p>
    <w:p w14:paraId="1E4C1B0E" w14:textId="77777777" w:rsidR="00E57982" w:rsidRDefault="00E57982" w:rsidP="00DB01E4">
      <w:pPr>
        <w:pStyle w:val="ListParagraph"/>
        <w:numPr>
          <w:ilvl w:val="1"/>
          <w:numId w:val="4"/>
        </w:numPr>
      </w:pPr>
      <w:r>
        <w:t>Professional/Trade Journals</w:t>
      </w:r>
    </w:p>
    <w:p w14:paraId="68B6B9FB" w14:textId="77777777" w:rsidR="00E57982" w:rsidRDefault="00E57982" w:rsidP="00DB01E4">
      <w:pPr>
        <w:pStyle w:val="ListParagraph"/>
        <w:numPr>
          <w:ilvl w:val="1"/>
          <w:numId w:val="4"/>
        </w:numPr>
      </w:pPr>
      <w:r>
        <w:t>Other ___</w:t>
      </w:r>
      <w:r w:rsidR="00DB01E4">
        <w:t>_______________________________________</w:t>
      </w:r>
    </w:p>
    <w:p w14:paraId="4509C07A" w14:textId="77777777" w:rsidR="00E57982" w:rsidRDefault="00E57982" w:rsidP="00E57982">
      <w:pPr>
        <w:pStyle w:val="ListParagraph"/>
        <w:numPr>
          <w:ilvl w:val="0"/>
          <w:numId w:val="2"/>
        </w:numPr>
      </w:pPr>
      <w:r>
        <w:t>Identify the best databases or research tools for finding these types of sources:</w:t>
      </w:r>
    </w:p>
    <w:p w14:paraId="2229F08C" w14:textId="77777777" w:rsidR="00DB01E4" w:rsidRDefault="00DB01E4" w:rsidP="00DB01E4">
      <w:r>
        <w:t>______________________________________________________________________________</w:t>
      </w:r>
    </w:p>
    <w:p w14:paraId="3DFDF7BC" w14:textId="77777777" w:rsidR="00DB01E4" w:rsidRDefault="00DB01E4" w:rsidP="00DB01E4">
      <w:r>
        <w:t>______________________________________________________________________________</w:t>
      </w:r>
    </w:p>
    <w:p w14:paraId="5315CF12" w14:textId="77777777" w:rsidR="00DB01E4" w:rsidRDefault="00DB01E4" w:rsidP="00DB01E4"/>
    <w:p w14:paraId="06B5D556" w14:textId="77777777" w:rsidR="00E57982" w:rsidRPr="008F677D" w:rsidRDefault="00E57982" w:rsidP="00E57982">
      <w:pPr>
        <w:rPr>
          <w:b/>
        </w:rPr>
      </w:pPr>
      <w:r w:rsidRPr="008F677D">
        <w:rPr>
          <w:b/>
        </w:rPr>
        <w:t>Evaluate Source Before Selection</w:t>
      </w:r>
      <w:r w:rsidR="008F677D" w:rsidRPr="008F677D">
        <w:rPr>
          <w:b/>
        </w:rPr>
        <w:t>: A Checklist</w:t>
      </w:r>
    </w:p>
    <w:p w14:paraId="08C5F805" w14:textId="77777777" w:rsidR="008F677D" w:rsidRDefault="008F677D" w:rsidP="008F677D">
      <w:pPr>
        <w:pStyle w:val="ListParagraph"/>
        <w:numPr>
          <w:ilvl w:val="0"/>
          <w:numId w:val="3"/>
        </w:numPr>
      </w:pPr>
      <w:r>
        <w:t>Authority—The author(s)/publisher is reputable and credentialed.</w:t>
      </w:r>
    </w:p>
    <w:p w14:paraId="2DC89F00" w14:textId="77777777" w:rsidR="008F677D" w:rsidRDefault="008F677D" w:rsidP="008F677D">
      <w:pPr>
        <w:pStyle w:val="ListParagraph"/>
        <w:numPr>
          <w:ilvl w:val="0"/>
          <w:numId w:val="3"/>
        </w:numPr>
      </w:pPr>
      <w:r>
        <w:t>Currency—The date is timely and/or no older than 5 years.</w:t>
      </w:r>
    </w:p>
    <w:p w14:paraId="04888BE9" w14:textId="77777777" w:rsidR="008F677D" w:rsidRDefault="008F677D" w:rsidP="008F677D">
      <w:pPr>
        <w:pStyle w:val="ListParagraph"/>
        <w:numPr>
          <w:ilvl w:val="0"/>
          <w:numId w:val="3"/>
        </w:numPr>
      </w:pPr>
      <w:r>
        <w:t>Bias—The point of view being represented is objective and not one sided.</w:t>
      </w:r>
    </w:p>
    <w:p w14:paraId="056C1302" w14:textId="77777777" w:rsidR="008F677D" w:rsidRDefault="008F677D" w:rsidP="008F677D">
      <w:pPr>
        <w:pStyle w:val="ListParagraph"/>
        <w:numPr>
          <w:ilvl w:val="0"/>
          <w:numId w:val="3"/>
        </w:numPr>
      </w:pPr>
      <w:r>
        <w:t>Relevance—The information suits my needs.</w:t>
      </w:r>
    </w:p>
    <w:p w14:paraId="1E21F165" w14:textId="77777777" w:rsidR="008F677D" w:rsidRDefault="008F677D" w:rsidP="008F677D">
      <w:pPr>
        <w:pStyle w:val="ListParagraph"/>
        <w:numPr>
          <w:ilvl w:val="0"/>
          <w:numId w:val="3"/>
        </w:numPr>
      </w:pPr>
      <w:r>
        <w:t>Quality—The information is clear and useful.</w:t>
      </w:r>
    </w:p>
    <w:p w14:paraId="173675FA" w14:textId="77777777" w:rsidR="008F677D" w:rsidRDefault="008F677D" w:rsidP="008F677D">
      <w:pPr>
        <w:pStyle w:val="ListParagraph"/>
        <w:numPr>
          <w:ilvl w:val="0"/>
          <w:numId w:val="3"/>
        </w:numPr>
      </w:pPr>
      <w:r>
        <w:t>Accuracy—The facts align with other findings on the topic.</w:t>
      </w:r>
    </w:p>
    <w:p w14:paraId="1F58B9D6" w14:textId="77777777" w:rsidR="008F677D" w:rsidRDefault="008F677D" w:rsidP="008F677D">
      <w:r>
        <w:t>**You want to tick all the boxes, to ensure a quality source of information.</w:t>
      </w:r>
      <w:r w:rsidR="00DB01E4">
        <w:t xml:space="preserve"> Use this for every source you are thinking of selecting for your research.</w:t>
      </w:r>
    </w:p>
    <w:p w14:paraId="29DDFB32" w14:textId="77777777" w:rsidR="008F677D" w:rsidRPr="008F677D" w:rsidRDefault="008F677D" w:rsidP="00E57982">
      <w:pPr>
        <w:rPr>
          <w:b/>
        </w:rPr>
      </w:pPr>
      <w:r w:rsidRPr="008F677D">
        <w:rPr>
          <w:b/>
        </w:rPr>
        <w:t>Circle the format your citation will need to be in, so you know what information you need.</w:t>
      </w:r>
    </w:p>
    <w:p w14:paraId="43FA6656" w14:textId="77777777" w:rsidR="008F677D" w:rsidRDefault="008F677D" w:rsidP="008F677D">
      <w:pPr>
        <w:ind w:firstLine="720"/>
      </w:pPr>
      <w:r>
        <w:t>MLA</w:t>
      </w:r>
      <w:r>
        <w:tab/>
      </w:r>
      <w:r>
        <w:tab/>
        <w:t>APA</w:t>
      </w:r>
      <w:r>
        <w:tab/>
      </w:r>
      <w:r>
        <w:tab/>
        <w:t>Chicago</w:t>
      </w:r>
      <w:r>
        <w:tab/>
      </w:r>
      <w:r>
        <w:tab/>
        <w:t xml:space="preserve">IEEE </w:t>
      </w:r>
      <w:r>
        <w:tab/>
      </w:r>
      <w:r>
        <w:tab/>
      </w:r>
      <w:proofErr w:type="gramStart"/>
      <w:r>
        <w:t>Other:_</w:t>
      </w:r>
      <w:proofErr w:type="gramEnd"/>
      <w:r>
        <w:t>________</w:t>
      </w:r>
    </w:p>
    <w:p w14:paraId="7834BB6B" w14:textId="77777777" w:rsidR="00DB01E4" w:rsidRDefault="00195414" w:rsidP="008F677D">
      <w:pPr>
        <w:rPr>
          <w:b/>
        </w:rPr>
      </w:pPr>
      <w:r>
        <w:rPr>
          <w:b/>
        </w:rPr>
        <w:t>Note</w:t>
      </w:r>
      <w:r w:rsidR="008F677D" w:rsidRPr="008F677D">
        <w:rPr>
          <w:b/>
        </w:rPr>
        <w:t xml:space="preserve"> </w:t>
      </w:r>
      <w:r>
        <w:rPr>
          <w:b/>
        </w:rPr>
        <w:t xml:space="preserve">the Following </w:t>
      </w:r>
      <w:r w:rsidR="008F677D" w:rsidRPr="008F677D">
        <w:rPr>
          <w:b/>
        </w:rPr>
        <w:t>Bibliographic Info</w:t>
      </w:r>
      <w:r w:rsidR="00DB01E4">
        <w:rPr>
          <w:b/>
        </w:rPr>
        <w:t>rmation for Selected Sources</w:t>
      </w:r>
    </w:p>
    <w:p w14:paraId="1A06F155" w14:textId="77777777" w:rsidR="00195414" w:rsidRDefault="00195414" w:rsidP="00CF3252">
      <w:pPr>
        <w:pStyle w:val="ListParagraph"/>
        <w:numPr>
          <w:ilvl w:val="0"/>
          <w:numId w:val="5"/>
        </w:numPr>
      </w:pPr>
      <w:r>
        <w:t>Title of Article</w:t>
      </w:r>
    </w:p>
    <w:p w14:paraId="17650E4B" w14:textId="77777777" w:rsidR="00195414" w:rsidRDefault="00195414" w:rsidP="00CF3252">
      <w:pPr>
        <w:pStyle w:val="ListParagraph"/>
        <w:numPr>
          <w:ilvl w:val="0"/>
          <w:numId w:val="5"/>
        </w:numPr>
      </w:pPr>
      <w:r>
        <w:t>Author(s)</w:t>
      </w:r>
    </w:p>
    <w:p w14:paraId="1AE20081" w14:textId="77777777" w:rsidR="00195414" w:rsidRDefault="00195414" w:rsidP="00CF3252">
      <w:pPr>
        <w:pStyle w:val="ListParagraph"/>
        <w:numPr>
          <w:ilvl w:val="0"/>
          <w:numId w:val="5"/>
        </w:numPr>
      </w:pPr>
      <w:r>
        <w:t>Date of Publication</w:t>
      </w:r>
    </w:p>
    <w:p w14:paraId="6B3A239C" w14:textId="77777777" w:rsidR="00195414" w:rsidRDefault="00195414" w:rsidP="00CF3252">
      <w:pPr>
        <w:pStyle w:val="ListParagraph"/>
        <w:numPr>
          <w:ilvl w:val="0"/>
          <w:numId w:val="5"/>
        </w:numPr>
      </w:pPr>
      <w:r>
        <w:t>Title of Periodical/Website</w:t>
      </w:r>
    </w:p>
    <w:p w14:paraId="30751434" w14:textId="77777777" w:rsidR="00195414" w:rsidRDefault="00195414" w:rsidP="00CF3252">
      <w:pPr>
        <w:pStyle w:val="ListParagraph"/>
        <w:numPr>
          <w:ilvl w:val="0"/>
          <w:numId w:val="5"/>
        </w:numPr>
      </w:pPr>
      <w:r>
        <w:t>Page range of article (if any)</w:t>
      </w:r>
    </w:p>
    <w:p w14:paraId="1694E489" w14:textId="77777777" w:rsidR="00195414" w:rsidRDefault="00195414" w:rsidP="00CF3252">
      <w:pPr>
        <w:pStyle w:val="ListParagraph"/>
        <w:numPr>
          <w:ilvl w:val="0"/>
          <w:numId w:val="5"/>
        </w:numPr>
      </w:pPr>
      <w:r>
        <w:t>Website address (if any)</w:t>
      </w:r>
    </w:p>
    <w:p w14:paraId="691026D8" w14:textId="77777777" w:rsidR="00DB01E4" w:rsidRDefault="00195414" w:rsidP="00CF3252">
      <w:pPr>
        <w:pStyle w:val="ListParagraph"/>
        <w:numPr>
          <w:ilvl w:val="0"/>
          <w:numId w:val="5"/>
        </w:numPr>
      </w:pPr>
      <w:r>
        <w:t>Date you accessed the website (if needed)</w:t>
      </w:r>
    </w:p>
    <w:p w14:paraId="2BAF2CD3" w14:textId="77777777" w:rsidR="00E57982" w:rsidRPr="00641C72" w:rsidRDefault="00DB01E4" w:rsidP="00E57982">
      <w:pPr>
        <w:rPr>
          <w:i/>
        </w:rPr>
      </w:pPr>
      <w:r w:rsidRPr="00DB01E4">
        <w:rPr>
          <w:b/>
          <w:i/>
        </w:rPr>
        <w:t>Ask a librarian</w:t>
      </w:r>
      <w:r w:rsidRPr="00DB01E4">
        <w:rPr>
          <w:i/>
        </w:rPr>
        <w:t xml:space="preserve">, if you need any assistance. In person or e-mail Ms. Stimpson at </w:t>
      </w:r>
      <w:hyperlink r:id="rId7" w:history="1">
        <w:r w:rsidRPr="00DB01E4">
          <w:rPr>
            <w:rStyle w:val="Hyperlink"/>
            <w:i/>
          </w:rPr>
          <w:t>kellye.stimpson@demingps.org</w:t>
        </w:r>
      </w:hyperlink>
      <w:r w:rsidRPr="00DB01E4">
        <w:rPr>
          <w:i/>
        </w:rPr>
        <w:t xml:space="preserve">. </w:t>
      </w:r>
      <w:r w:rsidR="00CF3252">
        <w:rPr>
          <w:i/>
        </w:rPr>
        <w:t>You can also visit the library website at redmountainlibrary.weebly.com</w:t>
      </w:r>
    </w:p>
    <w:sectPr w:rsidR="00E57982" w:rsidRPr="00641C72" w:rsidSect="00CF3252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0BB6A" w14:textId="77777777" w:rsidR="000315E9" w:rsidRDefault="000315E9" w:rsidP="0056125A">
      <w:pPr>
        <w:spacing w:after="0" w:line="240" w:lineRule="auto"/>
      </w:pPr>
      <w:r>
        <w:separator/>
      </w:r>
    </w:p>
  </w:endnote>
  <w:endnote w:type="continuationSeparator" w:id="0">
    <w:p w14:paraId="5BF98FC1" w14:textId="77777777" w:rsidR="000315E9" w:rsidRDefault="000315E9" w:rsidP="0056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1A704" w14:textId="77777777" w:rsidR="000315E9" w:rsidRDefault="000315E9" w:rsidP="0056125A">
      <w:pPr>
        <w:spacing w:after="0" w:line="240" w:lineRule="auto"/>
      </w:pPr>
      <w:r>
        <w:separator/>
      </w:r>
    </w:p>
  </w:footnote>
  <w:footnote w:type="continuationSeparator" w:id="0">
    <w:p w14:paraId="298F830E" w14:textId="77777777" w:rsidR="000315E9" w:rsidRDefault="000315E9" w:rsidP="0056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F160B" w14:textId="77777777" w:rsidR="0056125A" w:rsidRPr="0056125A" w:rsidRDefault="0056125A">
    <w:pPr>
      <w:pStyle w:val="Header"/>
      <w:rPr>
        <w:b/>
        <w:sz w:val="32"/>
      </w:rPr>
    </w:pPr>
    <w:r w:rsidRPr="0056125A">
      <w:rPr>
        <w:b/>
        <w:sz w:val="32"/>
      </w:rPr>
      <w:t xml:space="preserve">Red Mountain Library </w:t>
    </w:r>
    <w:r w:rsidRPr="0056125A">
      <w:rPr>
        <w:b/>
        <w:sz w:val="32"/>
      </w:rPr>
      <w:tab/>
    </w:r>
    <w:r>
      <w:rPr>
        <w:b/>
        <w:sz w:val="32"/>
      </w:rPr>
      <w:tab/>
    </w:r>
    <w:r w:rsidRPr="0056125A">
      <w:rPr>
        <w:b/>
        <w:sz w:val="32"/>
      </w:rPr>
      <w:t>Research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D36AA"/>
    <w:multiLevelType w:val="hybridMultilevel"/>
    <w:tmpl w:val="B46869D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640D3"/>
    <w:multiLevelType w:val="hybridMultilevel"/>
    <w:tmpl w:val="36CC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447A"/>
    <w:multiLevelType w:val="hybridMultilevel"/>
    <w:tmpl w:val="3FAE74A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99617D"/>
    <w:multiLevelType w:val="hybridMultilevel"/>
    <w:tmpl w:val="A16880D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4462F13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8517D4"/>
    <w:multiLevelType w:val="hybridMultilevel"/>
    <w:tmpl w:val="AB569A24"/>
    <w:lvl w:ilvl="0" w:tplc="4462F1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5A"/>
    <w:rsid w:val="000315E9"/>
    <w:rsid w:val="001569AA"/>
    <w:rsid w:val="00195414"/>
    <w:rsid w:val="00230632"/>
    <w:rsid w:val="0056125A"/>
    <w:rsid w:val="00641C72"/>
    <w:rsid w:val="008F677D"/>
    <w:rsid w:val="00C332BC"/>
    <w:rsid w:val="00C40B17"/>
    <w:rsid w:val="00CF3252"/>
    <w:rsid w:val="00DB01E4"/>
    <w:rsid w:val="00E5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FED0"/>
  <w15:chartTrackingRefBased/>
  <w15:docId w15:val="{5C6AF40C-10CC-4EDA-868B-E1535CAA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25A"/>
  </w:style>
  <w:style w:type="paragraph" w:styleId="Footer">
    <w:name w:val="footer"/>
    <w:basedOn w:val="Normal"/>
    <w:link w:val="FooterChar"/>
    <w:uiPriority w:val="99"/>
    <w:unhideWhenUsed/>
    <w:rsid w:val="00561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25A"/>
  </w:style>
  <w:style w:type="paragraph" w:styleId="ListParagraph">
    <w:name w:val="List Paragraph"/>
    <w:basedOn w:val="Normal"/>
    <w:uiPriority w:val="34"/>
    <w:qFormat/>
    <w:rsid w:val="005612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llye.stimpson@deming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Kellye Stimpson</dc:creator>
  <cp:keywords/>
  <dc:description/>
  <cp:lastModifiedBy>Kellye Stimpson</cp:lastModifiedBy>
  <cp:revision>2</cp:revision>
  <dcterms:created xsi:type="dcterms:W3CDTF">2020-12-02T15:49:00Z</dcterms:created>
  <dcterms:modified xsi:type="dcterms:W3CDTF">2020-12-02T15:49:00Z</dcterms:modified>
</cp:coreProperties>
</file>